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C9" w:rsidRDefault="008879C9" w:rsidP="001E4B7F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IISS “PIETRO SETTE”, SANTERAMO IN COLLE</w:t>
      </w:r>
    </w:p>
    <w:p w:rsidR="008879C9" w:rsidRDefault="008879C9" w:rsidP="001E4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PROGRAMMA SVOLTO DI LINGUA E CIVILTA’FRANCESE</w:t>
      </w:r>
    </w:p>
    <w:p w:rsidR="008879C9" w:rsidRDefault="008879C9" w:rsidP="001E4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41D26">
        <w:rPr>
          <w:sz w:val="28"/>
          <w:szCs w:val="28"/>
        </w:rPr>
        <w:t xml:space="preserve">            ANNO SCOLASTICO 2022/2023</w:t>
      </w:r>
    </w:p>
    <w:p w:rsidR="008879C9" w:rsidRDefault="008879C9" w:rsidP="001E4B7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1D26">
        <w:rPr>
          <w:sz w:val="28"/>
          <w:szCs w:val="28"/>
        </w:rPr>
        <w:t xml:space="preserve">                        CLASSE 3 A</w:t>
      </w:r>
      <w:r>
        <w:rPr>
          <w:sz w:val="28"/>
          <w:szCs w:val="28"/>
        </w:rPr>
        <w:t xml:space="preserve"> RIM</w:t>
      </w:r>
    </w:p>
    <w:p w:rsidR="001E4B7F" w:rsidRDefault="001E4B7F" w:rsidP="001E4B7F">
      <w:pPr>
        <w:outlineLvl w:val="0"/>
        <w:rPr>
          <w:sz w:val="28"/>
          <w:szCs w:val="28"/>
        </w:rPr>
      </w:pPr>
    </w:p>
    <w:p w:rsidR="001E4B7F" w:rsidRDefault="001E4B7F" w:rsidP="001E4B7F">
      <w:pPr>
        <w:outlineLvl w:val="0"/>
        <w:rPr>
          <w:sz w:val="28"/>
          <w:szCs w:val="28"/>
        </w:rPr>
      </w:pPr>
    </w:p>
    <w:p w:rsidR="001E4B7F" w:rsidRDefault="001E4B7F" w:rsidP="001E4B7F">
      <w:pPr>
        <w:outlineLvl w:val="0"/>
        <w:rPr>
          <w:sz w:val="28"/>
          <w:szCs w:val="28"/>
        </w:rPr>
      </w:pPr>
      <w:r>
        <w:rPr>
          <w:sz w:val="28"/>
          <w:szCs w:val="28"/>
        </w:rPr>
        <w:t>GRAMMAIRE:</w:t>
      </w:r>
    </w:p>
    <w:p w:rsidR="001E4B7F" w:rsidRPr="00041D26" w:rsidRDefault="001E4B7F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 w:rsidRPr="005D381D">
        <w:rPr>
          <w:sz w:val="28"/>
          <w:szCs w:val="28"/>
        </w:rPr>
        <w:t>Le passé composé (Rappel)</w:t>
      </w:r>
    </w:p>
    <w:p w:rsidR="001E4B7F" w:rsidRDefault="001E4B7F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 w:rsidRPr="005D381D">
        <w:rPr>
          <w:sz w:val="28"/>
          <w:szCs w:val="28"/>
          <w:lang w:val="en-US"/>
        </w:rPr>
        <w:t>L’accord du participe passé</w:t>
      </w:r>
    </w:p>
    <w:p w:rsidR="00041D26" w:rsidRDefault="00041D26" w:rsidP="009A309B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L’imparfait (Rappel</w:t>
      </w:r>
      <w:r w:rsidR="009A309B">
        <w:rPr>
          <w:sz w:val="28"/>
          <w:szCs w:val="28"/>
          <w:lang w:val="en-US"/>
        </w:rPr>
        <w:t>)</w:t>
      </w:r>
    </w:p>
    <w:p w:rsidR="009A309B" w:rsidRPr="009A309B" w:rsidRDefault="009A309B" w:rsidP="009A309B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 comparatif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gallicismes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adverbs en –ment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adjectives à deux forms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forme interro-négative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 future simple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adjectives et pronoms indéfinis (tout-tous-toute-toutes-autre-d’autres-m</w:t>
      </w:r>
      <w:r>
        <w:rPr>
          <w:rFonts w:cstheme="minorHAnsi"/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me)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pronoms relatives QUE et QUI</w:t>
      </w:r>
    </w:p>
    <w:p w:rsidR="00041D26" w:rsidRDefault="00041D26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verbs prépositionnels: penser à/s’arr</w:t>
      </w:r>
      <w:r>
        <w:rPr>
          <w:rFonts w:cstheme="minorHAnsi"/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ter de...</w:t>
      </w:r>
    </w:p>
    <w:p w:rsidR="00041D26" w:rsidRDefault="009A309B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pronoms EN et Y</w:t>
      </w:r>
    </w:p>
    <w:p w:rsidR="009A309B" w:rsidRDefault="009A309B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cause et la consequence</w:t>
      </w:r>
    </w:p>
    <w:p w:rsidR="009A309B" w:rsidRDefault="009A309B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 adjectives et les pronoms indéfinis: quelques/chaque/chacun(e)</w:t>
      </w:r>
    </w:p>
    <w:p w:rsidR="009A309B" w:rsidRDefault="009A309B" w:rsidP="00041D2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 superlatif relatif et absolu</w:t>
      </w:r>
    </w:p>
    <w:p w:rsidR="001E4B7F" w:rsidRDefault="009A309B" w:rsidP="009A309B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L’hypothèse(présent/present-présent/futur-présent/imperative</w:t>
      </w:r>
    </w:p>
    <w:p w:rsidR="005D381D" w:rsidRPr="00CD79E6" w:rsidRDefault="009A309B" w:rsidP="00CD79E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restriction</w:t>
      </w:r>
    </w:p>
    <w:p w:rsidR="005D381D" w:rsidRDefault="005D381D" w:rsidP="005D381D">
      <w:pPr>
        <w:outlineLvl w:val="0"/>
        <w:rPr>
          <w:sz w:val="28"/>
          <w:szCs w:val="28"/>
        </w:rPr>
      </w:pPr>
    </w:p>
    <w:p w:rsidR="005D381D" w:rsidRDefault="005D381D" w:rsidP="005D381D">
      <w:pPr>
        <w:outlineLvl w:val="0"/>
        <w:rPr>
          <w:sz w:val="28"/>
          <w:szCs w:val="28"/>
        </w:rPr>
      </w:pPr>
      <w:r>
        <w:rPr>
          <w:sz w:val="28"/>
          <w:szCs w:val="28"/>
        </w:rPr>
        <w:t>PARCOURS COMMUNICATION:</w:t>
      </w:r>
    </w:p>
    <w:p w:rsidR="005D381D" w:rsidRPr="008B2436" w:rsidRDefault="00CD79E6" w:rsidP="008B243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Parler d’un travail</w:t>
      </w:r>
    </w:p>
    <w:p w:rsidR="005D381D" w:rsidRPr="008B2436" w:rsidRDefault="00CD79E6" w:rsidP="008B243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Parler des projets des vacances</w:t>
      </w:r>
    </w:p>
    <w:p w:rsidR="008B2436" w:rsidRDefault="00CD79E6" w:rsidP="008B243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Communiquer au téléphone</w:t>
      </w:r>
    </w:p>
    <w:p w:rsidR="00F853F1" w:rsidRPr="008B2436" w:rsidRDefault="00F853F1" w:rsidP="008B2436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 w:rsidRPr="008B2436">
        <w:rPr>
          <w:sz w:val="28"/>
          <w:szCs w:val="28"/>
          <w:lang w:val="en-US"/>
        </w:rPr>
        <w:t xml:space="preserve">Exprimer </w:t>
      </w:r>
      <w:r w:rsidR="00CD79E6">
        <w:rPr>
          <w:sz w:val="28"/>
          <w:szCs w:val="28"/>
          <w:lang w:val="en-US"/>
        </w:rPr>
        <w:t>la date future</w:t>
      </w:r>
    </w:p>
    <w:p w:rsidR="008B2436" w:rsidRPr="00CD79E6" w:rsidRDefault="00CD79E6" w:rsidP="00CD79E6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Parler du temps</w:t>
      </w:r>
    </w:p>
    <w:p w:rsidR="008B2436" w:rsidRDefault="008B2436" w:rsidP="008B2436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 w:rsidRPr="008B2436">
        <w:rPr>
          <w:sz w:val="28"/>
          <w:szCs w:val="28"/>
        </w:rPr>
        <w:t>Exprimer</w:t>
      </w:r>
      <w:r w:rsidR="00CD79E6">
        <w:rPr>
          <w:sz w:val="28"/>
          <w:szCs w:val="28"/>
        </w:rPr>
        <w:t xml:space="preserve"> la ressamblance et la différence</w:t>
      </w:r>
    </w:p>
    <w:p w:rsidR="00CD79E6" w:rsidRDefault="00C00971" w:rsidP="00CD79E6">
      <w:pPr>
        <w:outlineLvl w:val="0"/>
        <w:rPr>
          <w:sz w:val="28"/>
          <w:szCs w:val="28"/>
        </w:rPr>
      </w:pPr>
      <w:r>
        <w:rPr>
          <w:sz w:val="28"/>
          <w:szCs w:val="28"/>
        </w:rPr>
        <w:t>LEXIQUE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petits jobs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L’argent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professions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activités des vacances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-Les transports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paysages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Les hébergements des vacances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f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tes personnelles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f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tes nationales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v</w:t>
      </w:r>
      <w:r>
        <w:rPr>
          <w:rFonts w:cstheme="minorHAnsi"/>
          <w:sz w:val="28"/>
          <w:szCs w:val="28"/>
        </w:rPr>
        <w:t>ê</w:t>
      </w:r>
      <w:r>
        <w:rPr>
          <w:sz w:val="28"/>
          <w:szCs w:val="28"/>
        </w:rPr>
        <w:t>tements</w:t>
      </w:r>
    </w:p>
    <w:p w:rsidR="00C00971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Les accessoires</w:t>
      </w:r>
    </w:p>
    <w:p w:rsidR="00C00971" w:rsidRPr="00F40B4B" w:rsidRDefault="00C00971" w:rsidP="00C00971">
      <w:pPr>
        <w:pStyle w:val="Paragrafoelenco"/>
        <w:numPr>
          <w:ilvl w:val="0"/>
          <w:numId w:val="1"/>
        </w:numPr>
        <w:outlineLvl w:val="0"/>
        <w:rPr>
          <w:sz w:val="28"/>
          <w:szCs w:val="28"/>
          <w:lang w:val="en-US"/>
        </w:rPr>
      </w:pPr>
      <w:r w:rsidRPr="00F40B4B">
        <w:rPr>
          <w:sz w:val="28"/>
          <w:szCs w:val="28"/>
          <w:lang w:val="en-US"/>
        </w:rPr>
        <w:t>L’argent et les moyens de paiements</w:t>
      </w:r>
    </w:p>
    <w:p w:rsidR="005258CD" w:rsidRPr="00F40B4B" w:rsidRDefault="005258CD" w:rsidP="005258CD">
      <w:pPr>
        <w:outlineLvl w:val="0"/>
        <w:rPr>
          <w:sz w:val="28"/>
          <w:szCs w:val="28"/>
          <w:lang w:val="en-US"/>
        </w:rPr>
      </w:pPr>
    </w:p>
    <w:p w:rsidR="0076497C" w:rsidRPr="00F40B4B" w:rsidRDefault="0076497C" w:rsidP="003B4FF1">
      <w:pPr>
        <w:outlineLvl w:val="0"/>
        <w:rPr>
          <w:sz w:val="28"/>
          <w:szCs w:val="28"/>
          <w:lang w:val="en-US"/>
        </w:rPr>
      </w:pPr>
    </w:p>
    <w:p w:rsidR="0076497C" w:rsidRPr="00F40B4B" w:rsidRDefault="0076497C" w:rsidP="00BC70FB">
      <w:pPr>
        <w:rPr>
          <w:sz w:val="28"/>
          <w:szCs w:val="28"/>
          <w:lang w:val="en-US"/>
        </w:rPr>
      </w:pPr>
    </w:p>
    <w:p w:rsidR="0076497C" w:rsidRDefault="0076497C" w:rsidP="00BC70FB">
      <w:pPr>
        <w:rPr>
          <w:sz w:val="28"/>
          <w:szCs w:val="28"/>
        </w:rPr>
      </w:pPr>
      <w:r>
        <w:rPr>
          <w:sz w:val="28"/>
          <w:szCs w:val="28"/>
        </w:rPr>
        <w:t>I contenuti di indirizzo sono</w:t>
      </w:r>
      <w:r w:rsidR="003B4FF1">
        <w:rPr>
          <w:sz w:val="28"/>
          <w:szCs w:val="28"/>
        </w:rPr>
        <w:t xml:space="preserve"> stati presi da “Contacts” di S. Capelli,F. Gallon, editrice E LA SCUOLA</w:t>
      </w:r>
    </w:p>
    <w:p w:rsidR="00764924" w:rsidRDefault="00764924" w:rsidP="00BC70FB">
      <w:pPr>
        <w:rPr>
          <w:sz w:val="28"/>
          <w:szCs w:val="28"/>
        </w:rPr>
      </w:pPr>
    </w:p>
    <w:p w:rsidR="00764924" w:rsidRDefault="003B4FF1" w:rsidP="00BC70FB">
      <w:pPr>
        <w:rPr>
          <w:sz w:val="28"/>
          <w:szCs w:val="28"/>
        </w:rPr>
      </w:pPr>
      <w:r>
        <w:rPr>
          <w:sz w:val="28"/>
          <w:szCs w:val="28"/>
        </w:rPr>
        <w:t>Santeramo in Colle,6/6/2023</w:t>
      </w:r>
    </w:p>
    <w:p w:rsidR="00764924" w:rsidRDefault="00764924" w:rsidP="00BC70FB">
      <w:pPr>
        <w:rPr>
          <w:sz w:val="28"/>
          <w:szCs w:val="28"/>
        </w:rPr>
      </w:pPr>
    </w:p>
    <w:p w:rsidR="00764924" w:rsidRDefault="00764924" w:rsidP="00BC70FB">
      <w:pPr>
        <w:rPr>
          <w:sz w:val="28"/>
          <w:szCs w:val="28"/>
        </w:rPr>
      </w:pPr>
      <w:r>
        <w:rPr>
          <w:sz w:val="28"/>
          <w:szCs w:val="28"/>
        </w:rPr>
        <w:t>L’insegnante : Angela Maria Rosaria Brunetti</w:t>
      </w:r>
      <w:r w:rsidR="00DB06DB">
        <w:rPr>
          <w:sz w:val="28"/>
          <w:szCs w:val="28"/>
        </w:rPr>
        <w:t xml:space="preserve">                                Gli studenti:</w:t>
      </w:r>
    </w:p>
    <w:p w:rsidR="007822B4" w:rsidRPr="00BC70FB" w:rsidRDefault="007822B4" w:rsidP="00BC70FB">
      <w:pPr>
        <w:rPr>
          <w:sz w:val="28"/>
          <w:szCs w:val="28"/>
        </w:rPr>
      </w:pPr>
    </w:p>
    <w:p w:rsidR="00791F66" w:rsidRPr="00791F66" w:rsidRDefault="00791F66" w:rsidP="00FC6822">
      <w:pPr>
        <w:pStyle w:val="Paragrafoelenco"/>
        <w:rPr>
          <w:sz w:val="28"/>
          <w:szCs w:val="28"/>
        </w:rPr>
      </w:pPr>
    </w:p>
    <w:p w:rsidR="007170CA" w:rsidRPr="008B2436" w:rsidRDefault="007170CA"/>
    <w:sectPr w:rsidR="007170CA" w:rsidRPr="008B2436" w:rsidSect="003B2C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3678A"/>
    <w:multiLevelType w:val="hybridMultilevel"/>
    <w:tmpl w:val="9BB0437C"/>
    <w:lvl w:ilvl="0" w:tplc="0AD28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6DC"/>
    <w:multiLevelType w:val="hybridMultilevel"/>
    <w:tmpl w:val="4CD87448"/>
    <w:lvl w:ilvl="0" w:tplc="D4CC2B1C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C9"/>
    <w:rsid w:val="00041D26"/>
    <w:rsid w:val="000F040B"/>
    <w:rsid w:val="00137EB6"/>
    <w:rsid w:val="00157CFB"/>
    <w:rsid w:val="00180759"/>
    <w:rsid w:val="001E4B7F"/>
    <w:rsid w:val="0020343A"/>
    <w:rsid w:val="00274D54"/>
    <w:rsid w:val="0032250F"/>
    <w:rsid w:val="003B1C20"/>
    <w:rsid w:val="003B2958"/>
    <w:rsid w:val="003B2CF4"/>
    <w:rsid w:val="003B4FF1"/>
    <w:rsid w:val="004003FF"/>
    <w:rsid w:val="0043582D"/>
    <w:rsid w:val="005079E0"/>
    <w:rsid w:val="005258CD"/>
    <w:rsid w:val="005D381D"/>
    <w:rsid w:val="006C3DED"/>
    <w:rsid w:val="007170CA"/>
    <w:rsid w:val="00764924"/>
    <w:rsid w:val="0076497C"/>
    <w:rsid w:val="007822B4"/>
    <w:rsid w:val="00791F66"/>
    <w:rsid w:val="007B5BAF"/>
    <w:rsid w:val="00863701"/>
    <w:rsid w:val="008879C9"/>
    <w:rsid w:val="008B2436"/>
    <w:rsid w:val="009A309B"/>
    <w:rsid w:val="009D77C4"/>
    <w:rsid w:val="00A94E4D"/>
    <w:rsid w:val="00AE2DA8"/>
    <w:rsid w:val="00AF57AA"/>
    <w:rsid w:val="00B113B9"/>
    <w:rsid w:val="00B255E5"/>
    <w:rsid w:val="00B26E5D"/>
    <w:rsid w:val="00B37A27"/>
    <w:rsid w:val="00B6361D"/>
    <w:rsid w:val="00BC70FB"/>
    <w:rsid w:val="00BF64CC"/>
    <w:rsid w:val="00C00971"/>
    <w:rsid w:val="00C46486"/>
    <w:rsid w:val="00CD3F33"/>
    <w:rsid w:val="00CD79E6"/>
    <w:rsid w:val="00D23BDD"/>
    <w:rsid w:val="00D3285C"/>
    <w:rsid w:val="00DB06DB"/>
    <w:rsid w:val="00E13958"/>
    <w:rsid w:val="00E23A31"/>
    <w:rsid w:val="00E656BB"/>
    <w:rsid w:val="00E77B21"/>
    <w:rsid w:val="00EB1A93"/>
    <w:rsid w:val="00F40B4B"/>
    <w:rsid w:val="00F43054"/>
    <w:rsid w:val="00F853F1"/>
    <w:rsid w:val="00FC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E99-FA78-3646-86CD-5334D7A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7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2</cp:revision>
  <dcterms:created xsi:type="dcterms:W3CDTF">2023-06-07T09:52:00Z</dcterms:created>
  <dcterms:modified xsi:type="dcterms:W3CDTF">2023-06-07T09:52:00Z</dcterms:modified>
</cp:coreProperties>
</file>